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A4B8" w14:textId="77777777" w:rsidR="00C63807" w:rsidRDefault="00C63807" w:rsidP="007976D0">
      <w:pPr>
        <w:widowControl w:val="0"/>
        <w:jc w:val="center"/>
        <w:rPr>
          <w:snapToGrid w:val="0"/>
        </w:rPr>
      </w:pPr>
    </w:p>
    <w:p w14:paraId="645CED20" w14:textId="77777777" w:rsidR="007976D0" w:rsidRPr="007976D0" w:rsidRDefault="007976D0" w:rsidP="007976D0">
      <w:pPr>
        <w:widowControl w:val="0"/>
        <w:jc w:val="center"/>
        <w:rPr>
          <w:snapToGrid w:val="0"/>
        </w:rPr>
      </w:pPr>
      <w:r w:rsidRPr="007976D0">
        <w:rPr>
          <w:snapToGrid w:val="0"/>
        </w:rPr>
        <w:t>PART 422</w:t>
      </w:r>
    </w:p>
    <w:p w14:paraId="5C01CD00" w14:textId="3E99225C" w:rsidR="007976D0" w:rsidRDefault="007976D0" w:rsidP="007976D0">
      <w:pPr>
        <w:widowControl w:val="0"/>
        <w:jc w:val="center"/>
        <w:rPr>
          <w:snapToGrid w:val="0"/>
        </w:rPr>
      </w:pPr>
      <w:r w:rsidRPr="007976D0">
        <w:rPr>
          <w:snapToGrid w:val="0"/>
        </w:rPr>
        <w:t>CANNABIS CULTIVATION PRIVILEGE TAX</w:t>
      </w:r>
    </w:p>
    <w:p w14:paraId="13C7F82B" w14:textId="77777777" w:rsidR="001166B5" w:rsidRPr="007976D0" w:rsidRDefault="001166B5" w:rsidP="007976D0">
      <w:pPr>
        <w:widowControl w:val="0"/>
        <w:jc w:val="center"/>
      </w:pPr>
    </w:p>
    <w:sectPr w:rsidR="001166B5" w:rsidRPr="007976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6105" w14:textId="77777777" w:rsidR="007976D0" w:rsidRDefault="007976D0">
      <w:r>
        <w:separator/>
      </w:r>
    </w:p>
  </w:endnote>
  <w:endnote w:type="continuationSeparator" w:id="0">
    <w:p w14:paraId="1C3C9141" w14:textId="77777777" w:rsidR="007976D0" w:rsidRDefault="0079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53D0" w14:textId="77777777" w:rsidR="007976D0" w:rsidRDefault="007976D0">
      <w:r>
        <w:separator/>
      </w:r>
    </w:p>
  </w:footnote>
  <w:footnote w:type="continuationSeparator" w:id="0">
    <w:p w14:paraId="0EECB344" w14:textId="77777777" w:rsidR="007976D0" w:rsidRDefault="0079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6B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099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F0B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6D0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C7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80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CDF1B"/>
  <w15:chartTrackingRefBased/>
  <w15:docId w15:val="{61335185-68F7-48A3-BED2-0ACA0FFC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2020-01-29T17:03:00Z</dcterms:created>
  <dcterms:modified xsi:type="dcterms:W3CDTF">2023-01-27T20:47:00Z</dcterms:modified>
</cp:coreProperties>
</file>