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98504" w14:textId="77777777" w:rsidR="00966414" w:rsidRDefault="00966414" w:rsidP="004F1FC8">
      <w:pPr>
        <w:jc w:val="center"/>
      </w:pPr>
    </w:p>
    <w:p w14:paraId="65A01A2B" w14:textId="3F47F472" w:rsidR="004D431C" w:rsidRPr="004F1FC8" w:rsidRDefault="004D431C" w:rsidP="004F1FC8">
      <w:pPr>
        <w:jc w:val="center"/>
      </w:pPr>
      <w:r w:rsidRPr="004F1FC8">
        <w:t>PART 177</w:t>
      </w:r>
    </w:p>
    <w:p w14:paraId="4A18DE47" w14:textId="3EF0CEDC" w:rsidR="004D431C" w:rsidRDefault="004D431C" w:rsidP="004F1FC8">
      <w:pPr>
        <w:jc w:val="center"/>
      </w:pPr>
      <w:r w:rsidRPr="004F1FC8">
        <w:t>COMPLIANCE CERTIFICATION FOR UNDERGROUND STORAGE TANKS</w:t>
      </w:r>
    </w:p>
    <w:p w14:paraId="373C90AF" w14:textId="77777777" w:rsidR="00966414" w:rsidRPr="004F1FC8" w:rsidRDefault="00966414" w:rsidP="004F1FC8">
      <w:pPr>
        <w:jc w:val="center"/>
      </w:pPr>
    </w:p>
    <w:sectPr w:rsidR="00966414" w:rsidRPr="004F1FC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7C58" w14:textId="77777777" w:rsidR="004E45F9" w:rsidRDefault="004E45F9">
      <w:r>
        <w:separator/>
      </w:r>
    </w:p>
  </w:endnote>
  <w:endnote w:type="continuationSeparator" w:id="0">
    <w:p w14:paraId="0C87684D" w14:textId="77777777" w:rsidR="004E45F9" w:rsidRDefault="004E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430E5" w14:textId="77777777" w:rsidR="004E45F9" w:rsidRDefault="004E45F9">
      <w:r>
        <w:separator/>
      </w:r>
    </w:p>
  </w:footnote>
  <w:footnote w:type="continuationSeparator" w:id="0">
    <w:p w14:paraId="718057B7" w14:textId="77777777" w:rsidR="004E45F9" w:rsidRDefault="004E4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431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98E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431C"/>
    <w:rsid w:val="004D6EED"/>
    <w:rsid w:val="004D73D3"/>
    <w:rsid w:val="004E45F9"/>
    <w:rsid w:val="004E49DF"/>
    <w:rsid w:val="004E513F"/>
    <w:rsid w:val="004F077B"/>
    <w:rsid w:val="004F1FC8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4A75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F35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414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5F0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0E1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DF887"/>
  <w15:docId w15:val="{D6274AB9-EB22-4B1F-BBA4-7F853F6A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2012-06-21T23:50:00Z</dcterms:created>
  <dcterms:modified xsi:type="dcterms:W3CDTF">2023-05-22T19:07:00Z</dcterms:modified>
</cp:coreProperties>
</file>