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A3" w:rsidRDefault="00EB2AA3" w:rsidP="00B57A1C">
      <w:pPr>
        <w:pStyle w:val="DefaultText"/>
        <w:jc w:val="both"/>
      </w:pPr>
      <w:bookmarkStart w:id="0" w:name="_GoBack"/>
      <w:bookmarkEnd w:id="0"/>
    </w:p>
    <w:p w:rsidR="00B57A1C" w:rsidRPr="003740F2" w:rsidRDefault="00B57A1C" w:rsidP="003740F2">
      <w:r w:rsidRPr="003740F2">
        <w:t>AUTHORITY:  Authorized by Section 15</w:t>
      </w:r>
      <w:r w:rsidR="003E22AD">
        <w:t>(c)</w:t>
      </w:r>
      <w:r w:rsidRPr="003740F2">
        <w:t xml:space="preserve"> of the High Speed Internet Services and Information Technology Act [20 ILCS 661]</w:t>
      </w:r>
      <w:r w:rsidR="009F4CD0">
        <w:t>.</w:t>
      </w:r>
    </w:p>
    <w:sectPr w:rsidR="00B57A1C" w:rsidRPr="003740F2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0C8" w:rsidRDefault="004B00C8">
      <w:r>
        <w:separator/>
      </w:r>
    </w:p>
  </w:endnote>
  <w:endnote w:type="continuationSeparator" w:id="0">
    <w:p w:rsidR="004B00C8" w:rsidRDefault="004B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0C8" w:rsidRDefault="004B00C8">
      <w:r>
        <w:separator/>
      </w:r>
    </w:p>
  </w:footnote>
  <w:footnote w:type="continuationSeparator" w:id="0">
    <w:p w:rsidR="004B00C8" w:rsidRDefault="004B0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22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213A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76F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683A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1229"/>
    <w:rsid w:val="00350372"/>
    <w:rsid w:val="00356003"/>
    <w:rsid w:val="00367A2E"/>
    <w:rsid w:val="003740F2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22AD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8531D"/>
    <w:rsid w:val="004925CE"/>
    <w:rsid w:val="00493C66"/>
    <w:rsid w:val="0049486A"/>
    <w:rsid w:val="004A2DF2"/>
    <w:rsid w:val="004B00C8"/>
    <w:rsid w:val="004B0153"/>
    <w:rsid w:val="004B41BC"/>
    <w:rsid w:val="004B6FF4"/>
    <w:rsid w:val="004C354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5F14"/>
    <w:rsid w:val="0088338B"/>
    <w:rsid w:val="0088496F"/>
    <w:rsid w:val="008923A8"/>
    <w:rsid w:val="008B56EA"/>
    <w:rsid w:val="008B77D8"/>
    <w:rsid w:val="008C1560"/>
    <w:rsid w:val="008C4FAF"/>
    <w:rsid w:val="008C5359"/>
    <w:rsid w:val="008D6E36"/>
    <w:rsid w:val="008D7182"/>
    <w:rsid w:val="008E4486"/>
    <w:rsid w:val="008E68BC"/>
    <w:rsid w:val="008F2BEE"/>
    <w:rsid w:val="009053C8"/>
    <w:rsid w:val="00910413"/>
    <w:rsid w:val="00916731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CD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7A1C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97EF8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2AA3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B57A1C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B57A1C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